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631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</w:rPr>
        <w:t>8</w:t>
      </w:r>
      <w:r w:rsidRPr="006F63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F6318">
        <w:rPr>
          <w:rFonts w:ascii="Times New Roman" w:hAnsi="Times New Roman" w:cs="Times New Roman"/>
          <w:i/>
          <w:iCs/>
          <w:sz w:val="24"/>
          <w:szCs w:val="24"/>
        </w:rPr>
        <w:t>Примерная форма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Договора </w:t>
      </w:r>
    </w:p>
    <w:p w:rsidR="00B15C90" w:rsidRPr="00580494" w:rsidRDefault="00A029F2" w:rsidP="00B15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6318">
        <w:rPr>
          <w:rFonts w:ascii="Times New Roman" w:hAnsi="Times New Roman" w:cs="Times New Roman"/>
          <w:i/>
          <w:sz w:val="24"/>
          <w:szCs w:val="24"/>
        </w:rPr>
        <w:t>по основной программе профессионального обучения</w:t>
      </w:r>
      <w:r w:rsidR="00B15C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C90" w:rsidRPr="00580494">
        <w:rPr>
          <w:rFonts w:ascii="Times New Roman" w:hAnsi="Times New Roman" w:cs="Times New Roman"/>
          <w:i/>
          <w:sz w:val="24"/>
          <w:szCs w:val="24"/>
        </w:rPr>
        <w:t>(</w:t>
      </w:r>
      <w:r w:rsidR="00B15C90">
        <w:rPr>
          <w:rFonts w:ascii="Times New Roman" w:hAnsi="Times New Roman" w:cs="Times New Roman"/>
          <w:i/>
          <w:sz w:val="24"/>
          <w:szCs w:val="24"/>
        </w:rPr>
        <w:t>2</w:t>
      </w:r>
      <w:r w:rsidR="00B15C90" w:rsidRPr="00580494">
        <w:rPr>
          <w:rFonts w:ascii="Times New Roman" w:hAnsi="Times New Roman" w:cs="Times New Roman"/>
          <w:i/>
          <w:sz w:val="24"/>
          <w:szCs w:val="24"/>
        </w:rPr>
        <w:t>-х сторонний)</w:t>
      </w:r>
    </w:p>
    <w:p w:rsidR="00B15C90" w:rsidRDefault="00B15C90" w:rsidP="00A029F2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A029F2" w:rsidRPr="00C73E27" w:rsidRDefault="00A029F2" w:rsidP="00A029F2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73E27">
        <w:rPr>
          <w:sz w:val="26"/>
          <w:szCs w:val="26"/>
        </w:rPr>
        <w:t>ДОГОВОР N ______</w:t>
      </w:r>
    </w:p>
    <w:p w:rsidR="00A029F2" w:rsidRPr="00C73E27" w:rsidRDefault="00A029F2" w:rsidP="00A029F2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73E27">
        <w:rPr>
          <w:sz w:val="26"/>
          <w:szCs w:val="26"/>
        </w:rPr>
        <w:t>об образовании на обучение по образовательным программам</w:t>
      </w:r>
    </w:p>
    <w:p w:rsidR="00A029F2" w:rsidRPr="00C73E27" w:rsidRDefault="00A029F2" w:rsidP="00A029F2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73E27">
        <w:rPr>
          <w:sz w:val="26"/>
          <w:szCs w:val="26"/>
        </w:rPr>
        <w:t>среднего профессионального образования</w:t>
      </w:r>
    </w:p>
    <w:p w:rsidR="00A029F2" w:rsidRPr="00C73E27" w:rsidRDefault="00A029F2" w:rsidP="00A029F2">
      <w:pPr>
        <w:pStyle w:val="ac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73E27">
        <w:rPr>
          <w:sz w:val="26"/>
          <w:szCs w:val="26"/>
        </w:rPr>
        <w:t xml:space="preserve">г. Улан-Удэ                                                                   «____»______________ 202 __ г.                  </w:t>
      </w:r>
    </w:p>
    <w:p w:rsidR="00A029F2" w:rsidRPr="00C73E27" w:rsidRDefault="00A029F2" w:rsidP="00A029F2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A029F2" w:rsidRPr="00C73E27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</w:t>
      </w:r>
      <w:proofErr w:type="spellStart"/>
      <w:r w:rsidRPr="00C73E27">
        <w:rPr>
          <w:rFonts w:ascii="Times New Roman" w:hAnsi="Times New Roman" w:cs="Times New Roman"/>
          <w:sz w:val="24"/>
          <w:szCs w:val="24"/>
          <w:lang w:eastAsia="ar-SA"/>
        </w:rPr>
        <w:t>БКТиС</w:t>
      </w:r>
      <w:proofErr w:type="spellEnd"/>
      <w:r w:rsidRPr="00C73E27">
        <w:rPr>
          <w:rFonts w:ascii="Times New Roman" w:hAnsi="Times New Roman" w:cs="Times New Roman"/>
          <w:sz w:val="24"/>
          <w:szCs w:val="24"/>
          <w:lang w:eastAsia="ar-SA"/>
        </w:rPr>
        <w:t>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осуществляющее образовательную деятельность на </w:t>
      </w:r>
      <w:r w:rsidR="00141D60">
        <w:rPr>
          <w:rFonts w:ascii="Times New Roman" w:hAnsi="Times New Roman"/>
        </w:rPr>
        <w:t xml:space="preserve">основании  лицензии, выданной 16.06.2016 г. </w:t>
      </w:r>
      <w:r w:rsidR="00141D60" w:rsidRPr="008039EF">
        <w:rPr>
          <w:rFonts w:ascii="Times New Roman" w:hAnsi="Times New Roman"/>
        </w:rPr>
        <w:t>Министерством образования и науки Республики Бурятия (</w:t>
      </w:r>
      <w:r w:rsidR="00141D60">
        <w:rPr>
          <w:rFonts w:ascii="Times New Roman" w:hAnsi="Times New Roman"/>
        </w:rPr>
        <w:t>срок действия – бессрочно</w:t>
      </w:r>
      <w:r w:rsidR="00141D60" w:rsidRPr="008039EF">
        <w:rPr>
          <w:rFonts w:ascii="Times New Roman" w:hAnsi="Times New Roman"/>
        </w:rPr>
        <w:t>) реестровый номер лицензии: Л035-01223-03/00173327</w:t>
      </w:r>
      <w:r w:rsidRPr="00C73E27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__________________________________________________________________ ,  именуемое в дальнейшем  "Заказчик"</w:t>
      </w:r>
      <w:r w:rsidR="0082347F">
        <w:rPr>
          <w:rFonts w:ascii="Times New Roman" w:hAnsi="Times New Roman" w:cs="Times New Roman"/>
          <w:sz w:val="24"/>
          <w:szCs w:val="24"/>
        </w:rPr>
        <w:t xml:space="preserve"> – (Обучающийся)</w:t>
      </w:r>
      <w:r w:rsidRPr="00C73E27">
        <w:rPr>
          <w:rFonts w:ascii="Times New Roman" w:hAnsi="Times New Roman" w:cs="Times New Roman"/>
          <w:sz w:val="24"/>
          <w:szCs w:val="24"/>
        </w:rPr>
        <w:t>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A029F2" w:rsidRPr="00950E1A" w:rsidRDefault="00A029F2" w:rsidP="00A029F2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50E1A">
        <w:rPr>
          <w:b/>
        </w:rPr>
        <w:t>1. Предмет Договора</w:t>
      </w:r>
    </w:p>
    <w:p w:rsidR="00A029F2" w:rsidRPr="00C73E27" w:rsidRDefault="00A029F2" w:rsidP="00A0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27">
        <w:rPr>
          <w:sz w:val="26"/>
          <w:szCs w:val="26"/>
        </w:rPr>
        <w:t xml:space="preserve">1.1. </w:t>
      </w: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предоставить  образовательную   услугу по образовательной программе _____________________________________________________________________________</w:t>
      </w:r>
    </w:p>
    <w:p w:rsidR="00A029F2" w:rsidRPr="00C73E27" w:rsidRDefault="00A029F2" w:rsidP="00A0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образовательной программы среднего профессионального образования)</w:t>
      </w:r>
    </w:p>
    <w:p w:rsidR="00A029F2" w:rsidRPr="00C73E27" w:rsidRDefault="00A029F2" w:rsidP="00A0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</w:t>
      </w:r>
    </w:p>
    <w:p w:rsidR="00A029F2" w:rsidRPr="00C73E27" w:rsidRDefault="00A029F2" w:rsidP="00A0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(форма обучения, код, наименование профессии, специальности)</w:t>
      </w:r>
    </w:p>
    <w:p w:rsidR="00A029F2" w:rsidRPr="00C73E27" w:rsidRDefault="00A029F2" w:rsidP="00A0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федерального государственного образовательного стандарта в соответствии с учебными планами, в  том числе индивидуальными, и образовательными программами Исполнителя,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 оплатить.</w:t>
      </w:r>
    </w:p>
    <w:p w:rsidR="00A029F2" w:rsidRPr="00C73E27" w:rsidRDefault="00A029F2" w:rsidP="00A0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 Срок  освоения  образовательной  программы  (продолжительность обучения) на момент подписания Договора составляет ____________________.</w:t>
      </w:r>
    </w:p>
    <w:p w:rsidR="00A029F2" w:rsidRPr="00C73E27" w:rsidRDefault="00A029F2" w:rsidP="00A0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индивидуальному учебному плану, в   том числе ускоренному обучению, составляет ______________________________________.</w:t>
      </w:r>
    </w:p>
    <w:p w:rsidR="00A029F2" w:rsidRPr="00C73E27" w:rsidRDefault="00A029F2" w:rsidP="00A0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C73E27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месяцев, лет)</w:t>
      </w:r>
    </w:p>
    <w:p w:rsidR="00A029F2" w:rsidRPr="00C73E27" w:rsidRDefault="00A029F2" w:rsidP="00A0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После </w:t>
      </w:r>
      <w:r w:rsidRPr="00C73E27">
        <w:rPr>
          <w:rFonts w:ascii="Times New Roman" w:hAnsi="Times New Roman" w:cs="Times New Roman"/>
          <w:sz w:val="24"/>
          <w:szCs w:val="24"/>
        </w:rPr>
        <w:t>успешного</w:t>
      </w:r>
      <w:r w:rsidRPr="00C73E27"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</w:t>
      </w:r>
      <w:r w:rsidR="0082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    программы и успешного прохождения государственной итоговой аттестации ему выдается</w:t>
      </w:r>
    </w:p>
    <w:p w:rsidR="0082347F" w:rsidRPr="001D5028" w:rsidRDefault="00A029F2" w:rsidP="00823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47F" w:rsidRPr="001D50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Диплом о среднем профессиональном образовании</w:t>
      </w:r>
      <w:r w:rsidR="0082347F"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47F" w:rsidRPr="001D5028" w:rsidRDefault="0082347F" w:rsidP="0082347F">
      <w:pPr>
        <w:tabs>
          <w:tab w:val="left" w:pos="916"/>
          <w:tab w:val="left" w:pos="2748"/>
          <w:tab w:val="left" w:pos="3664"/>
          <w:tab w:val="left" w:pos="4580"/>
          <w:tab w:val="center" w:pos="470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02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об образовании и (или) о квалификации)</w:t>
      </w:r>
    </w:p>
    <w:p w:rsidR="00A029F2" w:rsidRPr="00C73E27" w:rsidRDefault="00A029F2" w:rsidP="00823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9F2" w:rsidRPr="00DF009D" w:rsidRDefault="00A029F2" w:rsidP="00A029F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  <w:bookmarkStart w:id="0" w:name="_GoBack"/>
      <w:bookmarkEnd w:id="0"/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также вправе: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A029F2" w:rsidRPr="00D4461D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Зачислить Заказчика, выполнившего установленные законодательством Российской Федерации, учредительными документами,</w:t>
      </w:r>
      <w:r w:rsidRPr="00DF0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в качестве </w:t>
      </w:r>
      <w:r w:rsidR="008234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Обучающегося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программы.</w:t>
      </w:r>
    </w:p>
    <w:p w:rsidR="00A029F2" w:rsidRPr="003E00B0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(категория)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4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1992 г. N 2300-1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5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Заказчика предусмотренные выбранной образовательной программой условия ее освоения;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F2" w:rsidRPr="00F131DB" w:rsidRDefault="00A029F2" w:rsidP="00A02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6089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3. Стоимость образовательных услуг, сроки и порядок их оплаты</w:t>
      </w:r>
    </w:p>
    <w:p w:rsidR="00F26F5E" w:rsidRDefault="00F26F5E" w:rsidP="00F26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</w:t>
      </w:r>
      <w:r w:rsidR="0082347F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>составляет __________________________________________________ рублей, в том числе:</w:t>
      </w:r>
    </w:p>
    <w:p w:rsidR="00F26F5E" w:rsidRDefault="00F26F5E" w:rsidP="00F26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курс 1 _______________________________________________________ руб. 00 коп.;</w:t>
      </w:r>
    </w:p>
    <w:p w:rsidR="00F26F5E" w:rsidRDefault="00F26F5E" w:rsidP="00F26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курс 2 _______________________________________________________ руб. 00 коп.;</w:t>
      </w:r>
    </w:p>
    <w:p w:rsidR="00F26F5E" w:rsidRDefault="00F26F5E" w:rsidP="00F26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курс 3 _______________________________________________________ руб. 00 коп.;</w:t>
      </w:r>
    </w:p>
    <w:p w:rsidR="00F26F5E" w:rsidRDefault="00F26F5E" w:rsidP="00F26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</w:t>
      </w:r>
      <w:r w:rsidRPr="007F14A1">
        <w:rPr>
          <w:rFonts w:ascii="Times New Roman" w:hAnsi="Times New Roman" w:cs="Times New Roman"/>
          <w:color w:val="FF0000"/>
          <w:sz w:val="24"/>
          <w:szCs w:val="24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республиканского</w:t>
      </w:r>
      <w:r w:rsidRPr="007F14A1">
        <w:rPr>
          <w:rFonts w:ascii="Times New Roman" w:hAnsi="Times New Roman" w:cs="Times New Roman"/>
          <w:color w:val="FF0000"/>
          <w:sz w:val="24"/>
          <w:szCs w:val="24"/>
        </w:rPr>
        <w:t xml:space="preserve"> бюджета на очередной финансовый год и плановый период.</w:t>
      </w:r>
    </w:p>
    <w:p w:rsidR="00A029F2" w:rsidRP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9F2">
        <w:rPr>
          <w:rFonts w:ascii="Times New Roman" w:hAnsi="Times New Roman" w:cs="Times New Roman"/>
          <w:sz w:val="24"/>
          <w:szCs w:val="24"/>
        </w:rPr>
        <w:t>3.2. Оплата производится</w:t>
      </w:r>
    </w:p>
    <w:p w:rsidR="00A029F2" w:rsidRP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9F2" w:rsidRPr="00A029F2" w:rsidRDefault="00A029F2" w:rsidP="00A02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9F2">
        <w:rPr>
          <w:rFonts w:ascii="Times New Roman" w:hAnsi="Times New Roman" w:cs="Times New Roman"/>
          <w:sz w:val="24"/>
          <w:szCs w:val="24"/>
        </w:rPr>
        <w:t>(период оплаты: ежемесячно, ежеквартально, полугодиям</w:t>
      </w:r>
      <w:r w:rsidR="0082347F">
        <w:rPr>
          <w:rFonts w:ascii="Times New Roman" w:hAnsi="Times New Roman" w:cs="Times New Roman"/>
          <w:sz w:val="24"/>
          <w:szCs w:val="24"/>
        </w:rPr>
        <w:t>, год</w:t>
      </w:r>
      <w:r w:rsidRPr="00A029F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00915" w:rsidRPr="00A029F2" w:rsidRDefault="00A029F2" w:rsidP="00A02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9F2">
        <w:rPr>
          <w:rFonts w:ascii="Times New Roman" w:hAnsi="Times New Roman" w:cs="Times New Roman"/>
          <w:sz w:val="24"/>
          <w:szCs w:val="24"/>
        </w:rPr>
        <w:t xml:space="preserve">3.3. Оплата производится не позднее 10 числа периода, подлежащего оплате указанного в п.3.2. в безналичном порядке по реквизитам, указанным в разделе 8 настоящего договора. 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gramStart"/>
      <w:r w:rsidRPr="00397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71BD">
        <w:rPr>
          <w:rFonts w:ascii="Times New Roman" w:hAnsi="Times New Roman" w:cs="Times New Roman"/>
          <w:sz w:val="24"/>
          <w:szCs w:val="24"/>
        </w:rPr>
        <w:t xml:space="preserve"> случае досрочного расторжения договора оплата за обучение возвращается за вычетом расходов, произведенных в целях исполнения договора. Возврат производится Заказчику на основании надлежащим образом заверенной доверенности. Денежные средства возвращаются после выхода приказа об отчислении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3971BD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Заказчика о возврате денежных средств в течение 10 рабочих дней с </w:t>
      </w:r>
      <w:r w:rsidRPr="003971BD">
        <w:rPr>
          <w:rFonts w:ascii="Times New Roman" w:hAnsi="Times New Roman" w:cs="Times New Roman"/>
          <w:sz w:val="24"/>
          <w:szCs w:val="24"/>
        </w:rPr>
        <w:lastRenderedPageBreak/>
        <w:t>даты подачи заявления.</w:t>
      </w:r>
    </w:p>
    <w:p w:rsidR="00F26F5E" w:rsidRDefault="00F26F5E" w:rsidP="00A0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F2" w:rsidRPr="007A3557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6" w:anchor="l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9C079B">
        <w:rPr>
          <w:rFonts w:ascii="Times New Roman" w:hAnsi="Times New Roman" w:cs="Times New Roman"/>
          <w:sz w:val="24"/>
          <w:szCs w:val="24"/>
        </w:rPr>
        <w:t xml:space="preserve">Заказчика в случае </w:t>
      </w:r>
      <w:r>
        <w:rPr>
          <w:rFonts w:ascii="Times New Roman" w:hAnsi="Times New Roman" w:cs="Times New Roman"/>
          <w:sz w:val="24"/>
          <w:szCs w:val="24"/>
        </w:rPr>
        <w:t>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</w:t>
      </w:r>
      <w:r w:rsidR="00026267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026267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026267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026267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026267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026267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029F2" w:rsidRPr="007A3557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15 дней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5.4.4. Расторгнуть Договор.</w:t>
      </w:r>
    </w:p>
    <w:p w:rsidR="00A029F2" w:rsidRPr="007A3557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A029F2" w:rsidRPr="00EE381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 до</w:t>
      </w:r>
      <w:r>
        <w:rPr>
          <w:rFonts w:ascii="Times New Roman" w:hAnsi="Times New Roman" w:cs="Times New Roman"/>
          <w:sz w:val="25"/>
          <w:szCs w:val="25"/>
        </w:rPr>
        <w:t xml:space="preserve"> «___» _____________ 20_____</w:t>
      </w:r>
      <w:r w:rsidRPr="00EE3812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F2" w:rsidRPr="007A3557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8. Адреса и реквизиты Сторон Исполнитель Заказчик 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F2" w:rsidRPr="00DD6DF5" w:rsidRDefault="00A029F2" w:rsidP="00A0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A029F2" w:rsidRPr="00270547" w:rsidRDefault="00A029F2" w:rsidP="00A0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ИНН 0323350154    КПП 032301001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 xml:space="preserve">ОГРН 1100327002038  Телефон: 8(3012) 42-36-10  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 2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Место нахождения: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2705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БКТиС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>», л/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 xml:space="preserve"> 20026Ш71210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>Улан-Удэ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A029F2" w:rsidRPr="00270547" w:rsidRDefault="00A029F2" w:rsidP="00A029F2">
      <w:pPr>
        <w:rPr>
          <w:rFonts w:ascii="Times New Roman" w:hAnsi="Times New Roman" w:cs="Times New Roman"/>
          <w:b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A029F2" w:rsidRPr="00DD6DF5" w:rsidRDefault="00A029F2" w:rsidP="00A029F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</w:t>
      </w:r>
      <w:r w:rsidRPr="00A029F2">
        <w:rPr>
          <w:rFonts w:ascii="Times New Roman" w:hAnsi="Times New Roman" w:cs="Times New Roman"/>
          <w:b/>
          <w:sz w:val="24"/>
          <w:szCs w:val="24"/>
          <w:u w:val="single"/>
        </w:rPr>
        <w:t>Директор:</w:t>
      </w:r>
      <w:r w:rsidRPr="00DD6DF5">
        <w:rPr>
          <w:rFonts w:ascii="Times New Roman" w:hAnsi="Times New Roman" w:cs="Times New Roman"/>
          <w:sz w:val="24"/>
          <w:szCs w:val="24"/>
        </w:rPr>
        <w:t xml:space="preserve">         _____________________            /</w:t>
      </w:r>
      <w:r w:rsidRPr="00DD6DF5">
        <w:rPr>
          <w:rFonts w:ascii="Times New Roman" w:hAnsi="Times New Roman" w:cs="Times New Roman"/>
          <w:sz w:val="24"/>
          <w:szCs w:val="24"/>
          <w:u w:val="single"/>
        </w:rPr>
        <w:t xml:space="preserve">Б.Х. </w:t>
      </w:r>
      <w:proofErr w:type="spellStart"/>
      <w:r w:rsidRPr="00DD6DF5">
        <w:rPr>
          <w:rFonts w:ascii="Times New Roman" w:hAnsi="Times New Roman" w:cs="Times New Roman"/>
          <w:sz w:val="24"/>
          <w:szCs w:val="24"/>
          <w:u w:val="single"/>
        </w:rPr>
        <w:t>Ангуров</w:t>
      </w:r>
      <w:proofErr w:type="spellEnd"/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A029F2" w:rsidRPr="00DD6DF5" w:rsidRDefault="00A029F2" w:rsidP="00A029F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 </w:t>
      </w:r>
      <w:r w:rsidRPr="00DD6DF5">
        <w:rPr>
          <w:rFonts w:ascii="Times New Roman" w:hAnsi="Times New Roman" w:cs="Times New Roman"/>
          <w:sz w:val="22"/>
          <w:szCs w:val="22"/>
        </w:rPr>
        <w:t>М.П.                                                                            (ФИО)</w:t>
      </w: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F2" w:rsidRDefault="00A029F2" w:rsidP="00A0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F2" w:rsidRPr="00DD6DF5" w:rsidRDefault="00A029F2" w:rsidP="00A0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</w:t>
      </w:r>
    </w:p>
    <w:p w:rsidR="00A029F2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</w:t>
      </w:r>
    </w:p>
    <w:p w:rsidR="00A029F2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</w:t>
      </w:r>
    </w:p>
    <w:p w:rsidR="00A029F2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регистрации, местожительства</w:t>
      </w:r>
      <w:r w:rsidRPr="00270547">
        <w:rPr>
          <w:rFonts w:ascii="Times New Roman" w:hAnsi="Times New Roman" w:cs="Times New Roman"/>
          <w:bCs/>
          <w:sz w:val="24"/>
          <w:szCs w:val="24"/>
        </w:rPr>
        <w:t>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029F2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2" w:rsidRPr="00270547" w:rsidRDefault="00A029F2" w:rsidP="00A02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9F2" w:rsidRPr="00DD6DF5" w:rsidRDefault="00A029F2" w:rsidP="00A029F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029F2">
        <w:rPr>
          <w:rFonts w:ascii="Times New Roman" w:hAnsi="Times New Roman" w:cs="Times New Roman"/>
          <w:b/>
          <w:sz w:val="24"/>
          <w:szCs w:val="24"/>
          <w:u w:val="single"/>
        </w:rPr>
        <w:t>Заказчик:</w:t>
      </w:r>
      <w:r w:rsidRPr="00DD6DF5">
        <w:rPr>
          <w:rFonts w:ascii="Times New Roman" w:hAnsi="Times New Roman" w:cs="Times New Roman"/>
          <w:sz w:val="24"/>
          <w:szCs w:val="24"/>
        </w:rPr>
        <w:t xml:space="preserve">         _____________________            /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A029F2" w:rsidRDefault="00A029F2" w:rsidP="00B15C90">
      <w:pPr>
        <w:pStyle w:val="ConsPlusNonformat"/>
        <w:jc w:val="both"/>
      </w:pP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(ФИО)</w:t>
      </w:r>
    </w:p>
    <w:sectPr w:rsidR="00A029F2" w:rsidSect="00E0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9F2"/>
    <w:rsid w:val="00026267"/>
    <w:rsid w:val="0014151A"/>
    <w:rsid w:val="00141D60"/>
    <w:rsid w:val="00334D4D"/>
    <w:rsid w:val="0082347F"/>
    <w:rsid w:val="00940EDB"/>
    <w:rsid w:val="009C079B"/>
    <w:rsid w:val="00A029F2"/>
    <w:rsid w:val="00B15C90"/>
    <w:rsid w:val="00E00915"/>
    <w:rsid w:val="00F2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CD48E-F701-4650-8D30-68DA578D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A0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2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7277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2021-04-02T02:32:00Z</cp:lastPrinted>
  <dcterms:created xsi:type="dcterms:W3CDTF">2021-04-01T08:29:00Z</dcterms:created>
  <dcterms:modified xsi:type="dcterms:W3CDTF">2025-06-03T02:25:00Z</dcterms:modified>
</cp:coreProperties>
</file>